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F59" w:rsidRDefault="00C52F59" w:rsidP="00003811">
      <w:pPr>
        <w:spacing w:line="240" w:lineRule="auto"/>
        <w:jc w:val="right"/>
      </w:pPr>
      <w:r>
        <w:t>Приложение № 2 к конкурсной документаци</w:t>
      </w:r>
      <w:r w:rsidR="006E05D7">
        <w:t>и</w:t>
      </w:r>
    </w:p>
    <w:tbl>
      <w:tblPr>
        <w:tblW w:w="21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2271"/>
        <w:gridCol w:w="983"/>
        <w:gridCol w:w="983"/>
        <w:gridCol w:w="983"/>
        <w:gridCol w:w="944"/>
        <w:gridCol w:w="983"/>
        <w:gridCol w:w="983"/>
        <w:gridCol w:w="983"/>
        <w:gridCol w:w="944"/>
        <w:gridCol w:w="990"/>
        <w:gridCol w:w="983"/>
        <w:gridCol w:w="983"/>
        <w:gridCol w:w="944"/>
        <w:gridCol w:w="1927"/>
        <w:gridCol w:w="983"/>
        <w:gridCol w:w="944"/>
        <w:gridCol w:w="1231"/>
        <w:gridCol w:w="983"/>
        <w:gridCol w:w="936"/>
        <w:gridCol w:w="8"/>
      </w:tblGrid>
      <w:tr w:rsidR="00684CF1" w:rsidRPr="007B4EB3" w:rsidTr="007B4938">
        <w:trPr>
          <w:trHeight w:val="60"/>
          <w:jc w:val="center"/>
        </w:trPr>
        <w:tc>
          <w:tcPr>
            <w:tcW w:w="21425" w:type="dxa"/>
            <w:gridSpan w:val="21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Конструктивные элементы многоквартирных домов на территории </w:t>
            </w:r>
            <w:r w:rsidR="00596D68" w:rsidRPr="007B4EB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«Шумячский муниципальный округ» Смоленской области</w:t>
            </w:r>
          </w:p>
          <w:p w:rsidR="00003811" w:rsidRPr="007B4EB3" w:rsidRDefault="0000381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68" w:rsidRPr="007B4EB3" w:rsidTr="007B4938">
        <w:trPr>
          <w:trHeight w:val="238"/>
          <w:jc w:val="center"/>
        </w:trPr>
        <w:tc>
          <w:tcPr>
            <w:tcW w:w="456" w:type="dxa"/>
            <w:vMerge w:val="restart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71" w:type="dxa"/>
            <w:vMerge w:val="restart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893" w:type="dxa"/>
            <w:gridSpan w:val="4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Система водоотведения</w:t>
            </w:r>
          </w:p>
        </w:tc>
        <w:tc>
          <w:tcPr>
            <w:tcW w:w="3893" w:type="dxa"/>
            <w:gridSpan w:val="4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Система теплоснабжения</w:t>
            </w:r>
          </w:p>
        </w:tc>
        <w:tc>
          <w:tcPr>
            <w:tcW w:w="3900" w:type="dxa"/>
            <w:gridSpan w:val="4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Система водоснабжения</w:t>
            </w:r>
          </w:p>
        </w:tc>
        <w:tc>
          <w:tcPr>
            <w:tcW w:w="3854" w:type="dxa"/>
            <w:gridSpan w:val="3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Крыша</w:t>
            </w:r>
          </w:p>
        </w:tc>
        <w:tc>
          <w:tcPr>
            <w:tcW w:w="3158" w:type="dxa"/>
            <w:gridSpan w:val="4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Фасад</w:t>
            </w:r>
          </w:p>
        </w:tc>
      </w:tr>
      <w:tr w:rsidR="00BF0C7B" w:rsidRPr="007B4EB3" w:rsidTr="007B4938">
        <w:trPr>
          <w:trHeight w:val="2414"/>
          <w:jc w:val="center"/>
        </w:trPr>
        <w:tc>
          <w:tcPr>
            <w:tcW w:w="456" w:type="dxa"/>
            <w:vMerge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Год уста-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новки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Износ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944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Плано-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вый год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ремон-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Год уста-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новки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Износ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944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Плано-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вый год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ремон-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990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Год уста-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новки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Износ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944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Плано-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вый год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ремон-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927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Раз-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</w:p>
        </w:tc>
        <w:tc>
          <w:tcPr>
            <w:tcW w:w="944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Плано-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вый год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ремон-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231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Раз-</w:t>
            </w:r>
          </w:p>
          <w:p w:rsidR="00684CF1" w:rsidRPr="007B4EB3" w:rsidRDefault="00684CF1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</w:p>
        </w:tc>
        <w:tc>
          <w:tcPr>
            <w:tcW w:w="944" w:type="dxa"/>
            <w:gridSpan w:val="2"/>
          </w:tcPr>
          <w:p w:rsidR="009B6E9B" w:rsidRPr="007B4EB3" w:rsidRDefault="009B6E9B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Плано-</w:t>
            </w:r>
          </w:p>
          <w:p w:rsidR="009B6E9B" w:rsidRPr="007B4EB3" w:rsidRDefault="009B6E9B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вый год</w:t>
            </w:r>
          </w:p>
          <w:p w:rsidR="009B6E9B" w:rsidRPr="007B4EB3" w:rsidRDefault="009B6E9B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ремон-</w:t>
            </w:r>
          </w:p>
          <w:p w:rsidR="00684CF1" w:rsidRPr="007B4EB3" w:rsidRDefault="009B6E9B" w:rsidP="000038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BF0C7B" w:rsidRPr="007B4EB3" w:rsidTr="007B4938">
        <w:trPr>
          <w:trHeight w:val="302"/>
          <w:jc w:val="center"/>
        </w:trPr>
        <w:tc>
          <w:tcPr>
            <w:tcW w:w="456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1" w:type="dxa"/>
          </w:tcPr>
          <w:p w:rsidR="00684CF1" w:rsidRPr="007B4EB3" w:rsidRDefault="00684CF1" w:rsidP="00003811">
            <w:pPr>
              <w:spacing w:line="240" w:lineRule="auto"/>
              <w:ind w:right="3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4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4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0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4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27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4" w:type="dxa"/>
          </w:tcPr>
          <w:p w:rsidR="00684CF1" w:rsidRPr="007B4EB3" w:rsidRDefault="009B6E9B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31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6E9B" w:rsidRPr="007B4E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3" w:type="dxa"/>
          </w:tcPr>
          <w:p w:rsidR="00684CF1" w:rsidRPr="007B4EB3" w:rsidRDefault="00684CF1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6E9B" w:rsidRPr="007B4E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4" w:type="dxa"/>
            <w:gridSpan w:val="2"/>
          </w:tcPr>
          <w:p w:rsidR="00684CF1" w:rsidRPr="007B4EB3" w:rsidRDefault="009B6E9B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F0C7B" w:rsidRPr="007B4EB3" w:rsidTr="007B4938">
        <w:trPr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9C2959" w:rsidP="0000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9" w:colLast="19"/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Маяковского д.9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81%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</w:t>
            </w:r>
          </w:p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79%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</w:t>
            </w:r>
          </w:p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84%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</w:t>
            </w:r>
          </w:p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21" w:rsidRPr="007B4EB3" w:rsidRDefault="00756221" w:rsidP="007562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</w:t>
            </w:r>
          </w:p>
          <w:p w:rsidR="00321451" w:rsidRPr="007B4EB3" w:rsidRDefault="00756221" w:rsidP="007562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21451" w:rsidRPr="007B4EB3" w:rsidRDefault="00321451" w:rsidP="00F63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21" w:rsidRPr="00C26753" w:rsidRDefault="00756221" w:rsidP="007562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2032-</w:t>
            </w:r>
          </w:p>
          <w:p w:rsidR="00321451" w:rsidRPr="00C26753" w:rsidRDefault="00756221" w:rsidP="007562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</w:tr>
      <w:tr w:rsidR="00BF0C7B" w:rsidRPr="007B4EB3" w:rsidTr="007B4938">
        <w:trPr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E73D06" w:rsidP="00E73D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Базарная д.49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82%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AD7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</w:t>
            </w:r>
          </w:p>
          <w:p w:rsidR="005F3F38" w:rsidRPr="007B4EB3" w:rsidRDefault="005F3F38" w:rsidP="00AD7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C26753" w:rsidRDefault="005F3F38" w:rsidP="00AD7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2029-</w:t>
            </w:r>
          </w:p>
          <w:p w:rsidR="005F3F38" w:rsidRPr="00C26753" w:rsidRDefault="005F3F38" w:rsidP="00AD7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</w:tr>
      <w:tr w:rsidR="00BF0C7B" w:rsidRPr="007B4EB3" w:rsidTr="007B4938">
        <w:trPr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E73D06" w:rsidP="00E73D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Пионерская д.1а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77%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2035-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72%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2035-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2035-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2037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5A4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2035-</w:t>
            </w:r>
          </w:p>
          <w:p w:rsidR="005F3F38" w:rsidRPr="007B4EB3" w:rsidRDefault="005F3F38" w:rsidP="005A4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C26753" w:rsidRDefault="005F3F38" w:rsidP="005A4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2035-</w:t>
            </w:r>
          </w:p>
          <w:p w:rsidR="005F3F38" w:rsidRPr="00C26753" w:rsidRDefault="005F3F38" w:rsidP="005A4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2037</w:t>
            </w:r>
          </w:p>
        </w:tc>
      </w:tr>
      <w:tr w:rsidR="00BF0C7B" w:rsidRPr="007B4EB3" w:rsidTr="007B4938">
        <w:trPr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E73D06" w:rsidP="00E73D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Советская д.85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86%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F3F38" w:rsidRPr="007B4EB3" w:rsidRDefault="005F3F38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82%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F3F38" w:rsidRPr="007B4EB3" w:rsidRDefault="005F3F38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F3F38" w:rsidRPr="007B4EB3" w:rsidRDefault="005F3F38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AD7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F3F38" w:rsidRPr="007B4EB3" w:rsidRDefault="005F3F38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3F38" w:rsidRPr="007B4EB3" w:rsidRDefault="005F3F3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38" w:rsidRPr="00C26753" w:rsidRDefault="005F3F38" w:rsidP="00AD7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2026-</w:t>
            </w:r>
          </w:p>
          <w:p w:rsidR="005F3F38" w:rsidRPr="00C26753" w:rsidRDefault="005F3F38" w:rsidP="00AD7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BF0C7B" w:rsidRPr="007B4EB3" w:rsidTr="007B4938">
        <w:trPr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7B4EB3" w:rsidRDefault="00362F58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7B4EB3" w:rsidRDefault="00362F58" w:rsidP="00763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Садовая д. 25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7B4EB3" w:rsidRDefault="00362F5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7B4EB3" w:rsidRDefault="00A933B6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7B4EB3" w:rsidRDefault="00362F5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B6" w:rsidRPr="007B4EB3" w:rsidRDefault="00A933B6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2F58" w:rsidRPr="007B4EB3" w:rsidRDefault="00A933B6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7B4EB3" w:rsidRDefault="00904C70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7B4EB3" w:rsidRDefault="00A933B6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7B4EB3" w:rsidRDefault="00904C70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B6" w:rsidRPr="007B4EB3" w:rsidRDefault="00A933B6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2F58" w:rsidRPr="007B4EB3" w:rsidRDefault="00A933B6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7B4EB3" w:rsidRDefault="00904C70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7B4EB3" w:rsidRDefault="00A933B6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7B4EB3" w:rsidRDefault="00904C70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B6" w:rsidRPr="007B4EB3" w:rsidRDefault="00A933B6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2F58" w:rsidRPr="007B4EB3" w:rsidRDefault="00A933B6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7B4EB3" w:rsidRDefault="00362F5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7B4EB3" w:rsidRDefault="00362F5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B6" w:rsidRPr="007B4EB3" w:rsidRDefault="00A933B6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2F58" w:rsidRPr="007B4EB3" w:rsidRDefault="00A933B6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7B4EB3" w:rsidRDefault="00362F5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7B4EB3" w:rsidRDefault="00362F58" w:rsidP="0076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58" w:rsidRPr="00C26753" w:rsidRDefault="00362F58" w:rsidP="00AD7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C7B" w:rsidRPr="007B4EB3" w:rsidTr="007B4938">
        <w:trPr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1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Сельхозтехника д. 16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11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11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двнных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596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металлопрофиль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D1150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панели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08" w:rsidRPr="00C2675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</w:tr>
      <w:tr w:rsidR="00BF0C7B" w:rsidRPr="007B4EB3" w:rsidTr="007B4938">
        <w:trPr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Сельхозтехника д. 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71%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66%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79%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C2675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</w:tr>
      <w:tr w:rsidR="00BF0C7B" w:rsidRPr="007B4EB3" w:rsidTr="007B4938">
        <w:trPr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Сельхозтехника д. 18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79%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2032-2034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74%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F0641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2032-2034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F0641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F0641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87%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F0641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F0641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2032-2034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F0641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мягкая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F0641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F0641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7B4EB3" w:rsidRDefault="00F0641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68" w:rsidRPr="00C26753" w:rsidRDefault="00596D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C7B" w:rsidRPr="007B4EB3" w:rsidTr="007B4938">
        <w:trPr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Комсомольская д. 24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C2675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BF0C7B" w:rsidRPr="007B4EB3" w:rsidTr="007B4938">
        <w:trPr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Садовая д. 41а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87%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C26753" w:rsidRDefault="007A1342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2026-2028</w:t>
            </w:r>
          </w:p>
        </w:tc>
      </w:tr>
      <w:tr w:rsidR="00BF0C7B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Школьная д. 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C26753" w:rsidRDefault="00235B4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</w:tr>
      <w:tr w:rsidR="00BF0C7B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Высокая д. 5а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74%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82%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C26753" w:rsidRDefault="003B6369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BF0C7B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517C38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Высокая д. 11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517C3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517C3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7B4EB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9E" w:rsidRPr="00C26753" w:rsidRDefault="006F159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</w:tr>
      <w:tr w:rsidR="00BF0C7B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A61864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Пионерская д. 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C26753" w:rsidRDefault="00F62DD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BF0C7B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Пионерская д. 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C26753" w:rsidRDefault="00BC37CE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BF0C7B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Понятовская д. 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C26753" w:rsidRDefault="001D6184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BF0C7B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Понятовская д. 41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77%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72%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C26753" w:rsidRDefault="00DA17CC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BF0C7B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420F8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Сельхозтехника д. 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420F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420F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87%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420F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A933B6" w:rsidRDefault="00B420F8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420F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420F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420F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A933B6" w:rsidRDefault="00B420F8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420F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420F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89%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420F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A933B6" w:rsidRDefault="00B420F8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420F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металлопрофиль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420F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A933B6" w:rsidRDefault="00B420F8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420F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420F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C26753" w:rsidRDefault="00B420F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2026-2028</w:t>
            </w:r>
          </w:p>
        </w:tc>
      </w:tr>
      <w:tr w:rsidR="00BF0C7B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C74168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Сельхозтехника д. 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A933B6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A933B6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A933B6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A933B6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C26753" w:rsidRDefault="00C74168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</w:tr>
      <w:tr w:rsidR="00BF0C7B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F0C7B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Сельхозтехника д. 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F0C7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F0C7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F0C7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A933B6" w:rsidRDefault="00BF0C7B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F0C7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F0C7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F0C7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A933B6" w:rsidRDefault="00BF0C7B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F0C7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F0C7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F0C7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A933B6" w:rsidRDefault="00BF0C7B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F0C7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металлопрофиль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F0C7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A933B6" w:rsidRDefault="00BF0C7B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F0C7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7B4EB3" w:rsidRDefault="00BF0C7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9" w:rsidRPr="00C26753" w:rsidRDefault="00BF0C7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2026-2028</w:t>
            </w:r>
          </w:p>
        </w:tc>
      </w:tr>
      <w:tr w:rsidR="00BF0C7B" w:rsidRPr="007B4EB3" w:rsidTr="007B4938">
        <w:trPr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715655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Высокая д. 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71565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71565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82%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71565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A933B6" w:rsidRDefault="00715655" w:rsidP="00300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-2028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71565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715655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3C0C93" w:rsidRPr="007B4E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3C0C9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A933B6" w:rsidRDefault="003C0C93" w:rsidP="00300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-2028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3C0C9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3C0C9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3C0C9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A933B6" w:rsidRDefault="003C0C93" w:rsidP="00300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-2028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3C0C9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3C0C9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A933B6" w:rsidRDefault="003C0C93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3C0C9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панели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3C0C9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C26753" w:rsidRDefault="003C0C93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2026-2028</w:t>
            </w:r>
          </w:p>
        </w:tc>
      </w:tr>
      <w:tr w:rsidR="00BF0C7B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8075DD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Сельхозтехника д. 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8075D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8075D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8075D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A933B6" w:rsidRDefault="008075DD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8075D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8075D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8075D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A933B6" w:rsidRDefault="008075DD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8075D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8075D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8075D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A933B6" w:rsidRDefault="008075DD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8075D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8075D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A933B6" w:rsidRDefault="008075DD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8075D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Обложен кирпичом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8075D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C26753" w:rsidRDefault="008075D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</w:tr>
      <w:tr w:rsidR="00BF0C7B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DE678F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173C06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Сельхозтехника д. 16а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A933B6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A933B6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A933B6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7B4EB3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7B" w:rsidRPr="00C26753" w:rsidRDefault="00173C06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636820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DE678F" w:rsidP="0063682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636820" w:rsidP="00636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 xml:space="preserve">Садовая </w:t>
            </w:r>
          </w:p>
          <w:p w:rsidR="00636820" w:rsidRPr="007B4EB3" w:rsidRDefault="00636820" w:rsidP="00636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д.27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636820" w:rsidP="0063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636820" w:rsidP="0063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636820" w:rsidP="0063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A933B6" w:rsidRDefault="00636820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636820" w:rsidP="0063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636820" w:rsidP="0063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636820" w:rsidP="0063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36820" w:rsidRPr="007B4EB3" w:rsidRDefault="00636820" w:rsidP="0063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A933B6" w:rsidRDefault="00636820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636820" w:rsidP="0063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636820" w:rsidP="0063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636820" w:rsidP="0063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636820" w:rsidP="0030096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3009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27-2028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636820" w:rsidP="0063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мягкая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636820" w:rsidP="0063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A933B6" w:rsidRDefault="00636820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636820" w:rsidP="0063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20" w:rsidRPr="007B4EB3" w:rsidRDefault="00636820" w:rsidP="00636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панели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20" w:rsidRPr="007B4EB3" w:rsidRDefault="00636820" w:rsidP="0063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820" w:rsidRPr="00C26753" w:rsidRDefault="00636820" w:rsidP="0063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</w:tr>
      <w:tr w:rsidR="00622379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DE678F" w:rsidP="005B00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003D" w:rsidRPr="007B4E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Интернациональная д. 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2032-2034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2032-2034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86%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2032-2034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2032-2034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22379" w:rsidRPr="00C2675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2032-2034</w:t>
            </w:r>
          </w:p>
        </w:tc>
      </w:tr>
      <w:tr w:rsidR="00622379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DE678F" w:rsidP="005B00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003D" w:rsidRPr="007B4E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Интернациональная д. 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81%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79%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2029-2031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84%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2029-2031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2029-2031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22379" w:rsidRPr="00C2675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</w:tr>
      <w:tr w:rsidR="00622379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DE678F" w:rsidP="005B00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003D" w:rsidRPr="007B4E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Маяковского д.1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82%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2029-2031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2029-2031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2029-2031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22379" w:rsidRPr="00C2675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</w:tr>
      <w:tr w:rsidR="00622379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DE678F" w:rsidP="005B00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B003D" w:rsidRPr="007B4E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Маяковского д.3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84%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300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09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-2028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82%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30096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3009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87%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30096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3009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30096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3009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22379" w:rsidRPr="00C2675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2026-2028</w:t>
            </w:r>
          </w:p>
        </w:tc>
      </w:tr>
      <w:tr w:rsidR="00BD60BB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5B003D" w:rsidP="006223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Маяковского д.9а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22379" w:rsidRPr="00C2675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622379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5B003D" w:rsidP="006223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Маяковского д.11а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9" w:rsidRPr="007B4EB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22379" w:rsidRPr="00C26753" w:rsidRDefault="00622379" w:rsidP="00622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Садовая д.11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2032-</w:t>
            </w:r>
          </w:p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2032-</w:t>
            </w:r>
          </w:p>
          <w:p w:rsidR="00DE678F" w:rsidRPr="00C2675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Садовая д.9а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2029-</w:t>
            </w:r>
          </w:p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2029-</w:t>
            </w:r>
          </w:p>
          <w:p w:rsidR="00DE678F" w:rsidRPr="00C2675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Садовая д.9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82%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2029-</w:t>
            </w:r>
          </w:p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2035-</w:t>
            </w:r>
          </w:p>
          <w:p w:rsidR="00DE678F" w:rsidRPr="00C2675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2037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Санаторная школа д.2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E678F" w:rsidRPr="007B4EB3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09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09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2026-</w:t>
            </w:r>
          </w:p>
          <w:p w:rsidR="00DE678F" w:rsidRPr="00C2675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Санаторная школа д.3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-2028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300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09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-2028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300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09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-2028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2026-2028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Санаторная школа д.4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 xml:space="preserve">Нет данных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 xml:space="preserve">Нет данных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2026-2028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Высокая д.24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Высокая д.18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300969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E678F"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678F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300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-2028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300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-2028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300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7-20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3F2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2C6D" w:rsidRPr="00C267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-2028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Высокая д.20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86%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300969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E678F"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84%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 xml:space="preserve">89%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 xml:space="preserve">Нет данных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3F2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2C6D" w:rsidRPr="00C267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F2C6D" w:rsidRPr="00C267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 xml:space="preserve"> Садовая д.16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79%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74%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 xml:space="preserve">Нет данных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87%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Садовая д.14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Садовая д.20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84%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металлопрофиль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3F2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2C6D" w:rsidRPr="00C267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F2C6D" w:rsidRPr="00C267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Заводская д.1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81%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79%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84%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2035-2037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Заводская д.5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 xml:space="preserve">84%  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3F2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2C6D" w:rsidRPr="00C267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F2C6D" w:rsidRPr="00C267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Заводская д.8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81%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79%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84%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Базарная д.15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87%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0969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4572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89%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4572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4572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3F2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2C6D" w:rsidRPr="00C267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F2C6D" w:rsidRPr="00C267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Базарная д.21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4572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84%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Нгет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4572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4572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DE678F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4572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DE678F" w:rsidRPr="007B4EB3">
              <w:rPr>
                <w:rFonts w:ascii="Times New Roman" w:hAnsi="Times New Roman" w:cs="Times New Roman"/>
                <w:sz w:val="24"/>
                <w:szCs w:val="24"/>
              </w:rPr>
              <w:t>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DE678F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DE678F" w:rsidP="003F2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2C6D" w:rsidRPr="00C267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3F2C6D" w:rsidRPr="00C2675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Базарная д. 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2032-2034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2032-2034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2032-2034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2032-2034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2032-2034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Базарная д. 51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BD60BB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2029-2031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Базарная д. 53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2032-2034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2032-2034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2032-2034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2032-2034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2032-2034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Базарная д. 54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3B5127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4572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3B5127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4572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3B5127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4572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мягкая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A933B6" w:rsidRDefault="003B5127" w:rsidP="00A93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4572" w:rsidRPr="00A9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33B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933B6" w:rsidRPr="00A933B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3B5127" w:rsidP="00E64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4572" w:rsidRPr="00C2675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E64572" w:rsidRPr="00C2675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DE678F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Советская д. 80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79%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74%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87%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3B5127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7B4EB3" w:rsidRDefault="005B003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8F" w:rsidRPr="00C26753" w:rsidRDefault="005B003D" w:rsidP="00DE6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7B4938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Высокая д. 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C2675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7B4938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Высокая д. 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C2675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7B4938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д. Криволес, д. 54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панель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C2675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7B4938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д. Криволес, д. 53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панель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C2675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7B4938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ст. Понятовка, ул. Пионерская, 17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панель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C2675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7B4938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д. Озерная, ул. Руссковская, д. 5а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панель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C2675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7B4938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д. Озерная, ул. Руссковская, д.5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панель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C2675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tr w:rsidR="007B4938" w:rsidRPr="007B4EB3" w:rsidTr="007B4938">
        <w:trPr>
          <w:gridAfter w:val="1"/>
          <w:wAfter w:w="8" w:type="dxa"/>
          <w:trHeight w:val="93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д. Озерная, ул. Новая, д.1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B3">
              <w:rPr>
                <w:rFonts w:ascii="Times New Roman" w:hAnsi="Times New Roman" w:cs="Times New Roman"/>
                <w:sz w:val="24"/>
                <w:szCs w:val="24"/>
              </w:rPr>
              <w:t>панель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7B4EB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38" w:rsidRPr="00C26753" w:rsidRDefault="007B4938" w:rsidP="007B4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753">
              <w:rPr>
                <w:rFonts w:ascii="Times New Roman" w:hAnsi="Times New Roman" w:cs="Times New Roman"/>
                <w:sz w:val="24"/>
                <w:szCs w:val="24"/>
              </w:rPr>
              <w:t>2038-2040</w:t>
            </w:r>
          </w:p>
        </w:tc>
      </w:tr>
      <w:bookmarkEnd w:id="0"/>
    </w:tbl>
    <w:p w:rsidR="00BF0C7B" w:rsidRPr="007B4EB3" w:rsidRDefault="00BF0C7B" w:rsidP="00BF0C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0C7B" w:rsidRDefault="00BF0C7B" w:rsidP="00BF0C7B">
      <w:pPr>
        <w:spacing w:line="240" w:lineRule="auto"/>
      </w:pPr>
    </w:p>
    <w:p w:rsidR="00BF0C7B" w:rsidRDefault="00BF0C7B" w:rsidP="00BF0C7B">
      <w:pPr>
        <w:spacing w:line="240" w:lineRule="auto"/>
      </w:pPr>
    </w:p>
    <w:p w:rsidR="00BF0C7B" w:rsidRDefault="00BF0C7B" w:rsidP="00BF0C7B">
      <w:pPr>
        <w:spacing w:line="240" w:lineRule="auto"/>
      </w:pPr>
    </w:p>
    <w:p w:rsidR="00BF0C7B" w:rsidRDefault="00BF0C7B" w:rsidP="00BF0C7B">
      <w:pPr>
        <w:spacing w:line="240" w:lineRule="auto"/>
      </w:pPr>
    </w:p>
    <w:p w:rsidR="00BF0C7B" w:rsidRDefault="00BF0C7B" w:rsidP="00BF0C7B">
      <w:pPr>
        <w:spacing w:line="240" w:lineRule="auto"/>
      </w:pPr>
    </w:p>
    <w:p w:rsidR="00BF0C7B" w:rsidRDefault="00BF0C7B" w:rsidP="00BF0C7B">
      <w:pPr>
        <w:spacing w:line="240" w:lineRule="auto"/>
      </w:pPr>
    </w:p>
    <w:p w:rsidR="00BF0C7B" w:rsidRDefault="00BF0C7B" w:rsidP="00BF0C7B">
      <w:pPr>
        <w:spacing w:line="240" w:lineRule="auto"/>
      </w:pPr>
    </w:p>
    <w:p w:rsidR="00BF0C7B" w:rsidRDefault="00BF0C7B" w:rsidP="00BF0C7B">
      <w:pPr>
        <w:spacing w:line="240" w:lineRule="auto"/>
      </w:pPr>
    </w:p>
    <w:p w:rsidR="00BF0C7B" w:rsidRDefault="00BF0C7B" w:rsidP="00BF0C7B">
      <w:pPr>
        <w:spacing w:line="240" w:lineRule="auto"/>
      </w:pPr>
    </w:p>
    <w:p w:rsidR="00BF0C7B" w:rsidRDefault="00BF0C7B" w:rsidP="00BF0C7B">
      <w:pPr>
        <w:spacing w:line="240" w:lineRule="auto"/>
      </w:pPr>
    </w:p>
    <w:p w:rsidR="00BF0C7B" w:rsidRDefault="00BF0C7B" w:rsidP="00BF0C7B">
      <w:pPr>
        <w:spacing w:line="240" w:lineRule="auto"/>
      </w:pPr>
    </w:p>
    <w:p w:rsidR="00BF0C7B" w:rsidRDefault="00BF0C7B" w:rsidP="00BF0C7B">
      <w:pPr>
        <w:spacing w:line="240" w:lineRule="auto"/>
      </w:pPr>
    </w:p>
    <w:p w:rsidR="00887846" w:rsidRDefault="00887846" w:rsidP="00003811">
      <w:pPr>
        <w:spacing w:line="240" w:lineRule="auto"/>
      </w:pPr>
    </w:p>
    <w:sectPr w:rsidR="00887846" w:rsidSect="002924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3B6" w:rsidRDefault="00A933B6" w:rsidP="00600FB8">
      <w:pPr>
        <w:spacing w:after="0" w:line="240" w:lineRule="auto"/>
      </w:pPr>
      <w:r>
        <w:separator/>
      </w:r>
    </w:p>
  </w:endnote>
  <w:endnote w:type="continuationSeparator" w:id="0">
    <w:p w:rsidR="00A933B6" w:rsidRDefault="00A933B6" w:rsidP="00600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3B6" w:rsidRDefault="00A933B6" w:rsidP="00600FB8">
      <w:pPr>
        <w:spacing w:after="0" w:line="240" w:lineRule="auto"/>
      </w:pPr>
      <w:r>
        <w:separator/>
      </w:r>
    </w:p>
  </w:footnote>
  <w:footnote w:type="continuationSeparator" w:id="0">
    <w:p w:rsidR="00A933B6" w:rsidRDefault="00A933B6" w:rsidP="00600F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413"/>
    <w:rsid w:val="00003811"/>
    <w:rsid w:val="0001543E"/>
    <w:rsid w:val="00021646"/>
    <w:rsid w:val="000310A7"/>
    <w:rsid w:val="000531B9"/>
    <w:rsid w:val="00056CB9"/>
    <w:rsid w:val="00086A5F"/>
    <w:rsid w:val="0009440C"/>
    <w:rsid w:val="000B7ABC"/>
    <w:rsid w:val="000C1704"/>
    <w:rsid w:val="000D4D3A"/>
    <w:rsid w:val="000E10DF"/>
    <w:rsid w:val="000E2A48"/>
    <w:rsid w:val="000F016E"/>
    <w:rsid w:val="000F52A5"/>
    <w:rsid w:val="000F78D0"/>
    <w:rsid w:val="00115781"/>
    <w:rsid w:val="001249BD"/>
    <w:rsid w:val="00127417"/>
    <w:rsid w:val="00145445"/>
    <w:rsid w:val="0015168A"/>
    <w:rsid w:val="00164A63"/>
    <w:rsid w:val="00173C06"/>
    <w:rsid w:val="00184B22"/>
    <w:rsid w:val="001B4903"/>
    <w:rsid w:val="001B5A1F"/>
    <w:rsid w:val="001D2DFF"/>
    <w:rsid w:val="001D611F"/>
    <w:rsid w:val="001D6184"/>
    <w:rsid w:val="00206C1C"/>
    <w:rsid w:val="00213CBC"/>
    <w:rsid w:val="002308F9"/>
    <w:rsid w:val="00235019"/>
    <w:rsid w:val="00235B45"/>
    <w:rsid w:val="00240BE7"/>
    <w:rsid w:val="002565B9"/>
    <w:rsid w:val="00260B59"/>
    <w:rsid w:val="00261273"/>
    <w:rsid w:val="00262064"/>
    <w:rsid w:val="00262B59"/>
    <w:rsid w:val="00274089"/>
    <w:rsid w:val="0028081A"/>
    <w:rsid w:val="00283485"/>
    <w:rsid w:val="0029070C"/>
    <w:rsid w:val="00292413"/>
    <w:rsid w:val="0029620B"/>
    <w:rsid w:val="00297EE5"/>
    <w:rsid w:val="002A3655"/>
    <w:rsid w:val="002B06BE"/>
    <w:rsid w:val="002D54BA"/>
    <w:rsid w:val="00300969"/>
    <w:rsid w:val="00304328"/>
    <w:rsid w:val="003054E7"/>
    <w:rsid w:val="00307281"/>
    <w:rsid w:val="00310D65"/>
    <w:rsid w:val="003112CD"/>
    <w:rsid w:val="00321451"/>
    <w:rsid w:val="003275F2"/>
    <w:rsid w:val="00331AB7"/>
    <w:rsid w:val="003420F8"/>
    <w:rsid w:val="003558C9"/>
    <w:rsid w:val="00362F58"/>
    <w:rsid w:val="00366B03"/>
    <w:rsid w:val="00372488"/>
    <w:rsid w:val="00372CBF"/>
    <w:rsid w:val="00380D2B"/>
    <w:rsid w:val="003A3917"/>
    <w:rsid w:val="003A5EE8"/>
    <w:rsid w:val="003B22AE"/>
    <w:rsid w:val="003B5127"/>
    <w:rsid w:val="003B6369"/>
    <w:rsid w:val="003B7AD4"/>
    <w:rsid w:val="003B7ADB"/>
    <w:rsid w:val="003C0C93"/>
    <w:rsid w:val="003D15D5"/>
    <w:rsid w:val="003D3D7F"/>
    <w:rsid w:val="003F2C6D"/>
    <w:rsid w:val="003F4143"/>
    <w:rsid w:val="004143D0"/>
    <w:rsid w:val="0042596F"/>
    <w:rsid w:val="0042601D"/>
    <w:rsid w:val="00432619"/>
    <w:rsid w:val="00444945"/>
    <w:rsid w:val="00444BDD"/>
    <w:rsid w:val="004465FB"/>
    <w:rsid w:val="00446EC7"/>
    <w:rsid w:val="0048340C"/>
    <w:rsid w:val="00487B3F"/>
    <w:rsid w:val="00492548"/>
    <w:rsid w:val="004A17E1"/>
    <w:rsid w:val="004A2FCD"/>
    <w:rsid w:val="004A3E0F"/>
    <w:rsid w:val="004A738A"/>
    <w:rsid w:val="005062D1"/>
    <w:rsid w:val="005122C3"/>
    <w:rsid w:val="00517C38"/>
    <w:rsid w:val="00517F1A"/>
    <w:rsid w:val="005258D4"/>
    <w:rsid w:val="00530499"/>
    <w:rsid w:val="00534859"/>
    <w:rsid w:val="005435EF"/>
    <w:rsid w:val="00543C75"/>
    <w:rsid w:val="00546941"/>
    <w:rsid w:val="00553633"/>
    <w:rsid w:val="00556E4C"/>
    <w:rsid w:val="00567911"/>
    <w:rsid w:val="00582B9D"/>
    <w:rsid w:val="00592BD9"/>
    <w:rsid w:val="00594D5C"/>
    <w:rsid w:val="00596D68"/>
    <w:rsid w:val="005A42BA"/>
    <w:rsid w:val="005B003D"/>
    <w:rsid w:val="005C04C0"/>
    <w:rsid w:val="005C0FA5"/>
    <w:rsid w:val="005C27C1"/>
    <w:rsid w:val="005C4AB0"/>
    <w:rsid w:val="005C52DF"/>
    <w:rsid w:val="005C6867"/>
    <w:rsid w:val="005F2878"/>
    <w:rsid w:val="005F3F38"/>
    <w:rsid w:val="005F5646"/>
    <w:rsid w:val="00600FB8"/>
    <w:rsid w:val="00603031"/>
    <w:rsid w:val="0061628B"/>
    <w:rsid w:val="00622379"/>
    <w:rsid w:val="00627FD7"/>
    <w:rsid w:val="00631FB9"/>
    <w:rsid w:val="00636820"/>
    <w:rsid w:val="00640362"/>
    <w:rsid w:val="006422A5"/>
    <w:rsid w:val="00665FF7"/>
    <w:rsid w:val="00666904"/>
    <w:rsid w:val="00672B4A"/>
    <w:rsid w:val="00673F46"/>
    <w:rsid w:val="00681C8D"/>
    <w:rsid w:val="00682031"/>
    <w:rsid w:val="00684CF1"/>
    <w:rsid w:val="00687FE1"/>
    <w:rsid w:val="006A39D7"/>
    <w:rsid w:val="006B07F0"/>
    <w:rsid w:val="006B0837"/>
    <w:rsid w:val="006B37ED"/>
    <w:rsid w:val="006E05D7"/>
    <w:rsid w:val="006F1596"/>
    <w:rsid w:val="006F23F9"/>
    <w:rsid w:val="00703319"/>
    <w:rsid w:val="0070622A"/>
    <w:rsid w:val="007146CC"/>
    <w:rsid w:val="00715655"/>
    <w:rsid w:val="00716E53"/>
    <w:rsid w:val="007427A9"/>
    <w:rsid w:val="00752246"/>
    <w:rsid w:val="00755B5E"/>
    <w:rsid w:val="00756221"/>
    <w:rsid w:val="00763E49"/>
    <w:rsid w:val="00771A1F"/>
    <w:rsid w:val="00781109"/>
    <w:rsid w:val="00782191"/>
    <w:rsid w:val="0079139A"/>
    <w:rsid w:val="007A1342"/>
    <w:rsid w:val="007B1BEE"/>
    <w:rsid w:val="007B4938"/>
    <w:rsid w:val="007B4EB3"/>
    <w:rsid w:val="007C3C58"/>
    <w:rsid w:val="007C5C2F"/>
    <w:rsid w:val="007E775F"/>
    <w:rsid w:val="00807406"/>
    <w:rsid w:val="008075DD"/>
    <w:rsid w:val="00817EB8"/>
    <w:rsid w:val="008505A5"/>
    <w:rsid w:val="008509AA"/>
    <w:rsid w:val="00865B42"/>
    <w:rsid w:val="00874276"/>
    <w:rsid w:val="008801B7"/>
    <w:rsid w:val="00884CEF"/>
    <w:rsid w:val="00887846"/>
    <w:rsid w:val="008B729D"/>
    <w:rsid w:val="008C2878"/>
    <w:rsid w:val="008C76C7"/>
    <w:rsid w:val="008E116B"/>
    <w:rsid w:val="008F133C"/>
    <w:rsid w:val="008F59F4"/>
    <w:rsid w:val="00903EF7"/>
    <w:rsid w:val="00904C70"/>
    <w:rsid w:val="0090623A"/>
    <w:rsid w:val="0091240E"/>
    <w:rsid w:val="00913923"/>
    <w:rsid w:val="00915EF0"/>
    <w:rsid w:val="00921076"/>
    <w:rsid w:val="0092444C"/>
    <w:rsid w:val="00930948"/>
    <w:rsid w:val="00940F22"/>
    <w:rsid w:val="0095508C"/>
    <w:rsid w:val="00957C81"/>
    <w:rsid w:val="00965828"/>
    <w:rsid w:val="009702B4"/>
    <w:rsid w:val="00971442"/>
    <w:rsid w:val="00975081"/>
    <w:rsid w:val="00976581"/>
    <w:rsid w:val="009922D0"/>
    <w:rsid w:val="009A142E"/>
    <w:rsid w:val="009B3C41"/>
    <w:rsid w:val="009B6E9B"/>
    <w:rsid w:val="009C1AA1"/>
    <w:rsid w:val="009C2959"/>
    <w:rsid w:val="009D525C"/>
    <w:rsid w:val="009D5E7A"/>
    <w:rsid w:val="009E13A4"/>
    <w:rsid w:val="009E290F"/>
    <w:rsid w:val="009E625E"/>
    <w:rsid w:val="00A0787C"/>
    <w:rsid w:val="00A2484E"/>
    <w:rsid w:val="00A2773E"/>
    <w:rsid w:val="00A33A1D"/>
    <w:rsid w:val="00A61864"/>
    <w:rsid w:val="00A933B6"/>
    <w:rsid w:val="00AA7414"/>
    <w:rsid w:val="00AB09A9"/>
    <w:rsid w:val="00AB597C"/>
    <w:rsid w:val="00AD77F4"/>
    <w:rsid w:val="00AE23DA"/>
    <w:rsid w:val="00AF6C73"/>
    <w:rsid w:val="00B068F5"/>
    <w:rsid w:val="00B31CB4"/>
    <w:rsid w:val="00B3681A"/>
    <w:rsid w:val="00B420F8"/>
    <w:rsid w:val="00B436E7"/>
    <w:rsid w:val="00B452FC"/>
    <w:rsid w:val="00B56ABD"/>
    <w:rsid w:val="00B7021B"/>
    <w:rsid w:val="00B860F8"/>
    <w:rsid w:val="00BB7DDF"/>
    <w:rsid w:val="00BC37CE"/>
    <w:rsid w:val="00BD03FD"/>
    <w:rsid w:val="00BD52D4"/>
    <w:rsid w:val="00BD60BB"/>
    <w:rsid w:val="00BE479E"/>
    <w:rsid w:val="00BF0C7B"/>
    <w:rsid w:val="00BF470F"/>
    <w:rsid w:val="00C00519"/>
    <w:rsid w:val="00C249FE"/>
    <w:rsid w:val="00C2583E"/>
    <w:rsid w:val="00C26753"/>
    <w:rsid w:val="00C32692"/>
    <w:rsid w:val="00C45F52"/>
    <w:rsid w:val="00C4645B"/>
    <w:rsid w:val="00C52F59"/>
    <w:rsid w:val="00C65766"/>
    <w:rsid w:val="00C74168"/>
    <w:rsid w:val="00C81434"/>
    <w:rsid w:val="00CA6749"/>
    <w:rsid w:val="00CB14FC"/>
    <w:rsid w:val="00CB49A2"/>
    <w:rsid w:val="00CB7F7C"/>
    <w:rsid w:val="00CC4D20"/>
    <w:rsid w:val="00CD1D70"/>
    <w:rsid w:val="00CE3586"/>
    <w:rsid w:val="00CF1EA8"/>
    <w:rsid w:val="00CF742F"/>
    <w:rsid w:val="00D10EAB"/>
    <w:rsid w:val="00D11508"/>
    <w:rsid w:val="00D2685A"/>
    <w:rsid w:val="00D60445"/>
    <w:rsid w:val="00D64F78"/>
    <w:rsid w:val="00D76BC2"/>
    <w:rsid w:val="00D9400C"/>
    <w:rsid w:val="00D97246"/>
    <w:rsid w:val="00DA015D"/>
    <w:rsid w:val="00DA1100"/>
    <w:rsid w:val="00DA17CC"/>
    <w:rsid w:val="00DA6F2E"/>
    <w:rsid w:val="00DB5C20"/>
    <w:rsid w:val="00DC42EA"/>
    <w:rsid w:val="00DD3F90"/>
    <w:rsid w:val="00DE678F"/>
    <w:rsid w:val="00E074D5"/>
    <w:rsid w:val="00E165C5"/>
    <w:rsid w:val="00E30EFD"/>
    <w:rsid w:val="00E45F9D"/>
    <w:rsid w:val="00E64572"/>
    <w:rsid w:val="00E73D06"/>
    <w:rsid w:val="00E83701"/>
    <w:rsid w:val="00E842E2"/>
    <w:rsid w:val="00EA7F77"/>
    <w:rsid w:val="00EB39D0"/>
    <w:rsid w:val="00EC1791"/>
    <w:rsid w:val="00EC2C3D"/>
    <w:rsid w:val="00EC6AF4"/>
    <w:rsid w:val="00ED16A3"/>
    <w:rsid w:val="00EE115D"/>
    <w:rsid w:val="00EF3EEF"/>
    <w:rsid w:val="00EF479E"/>
    <w:rsid w:val="00F0330E"/>
    <w:rsid w:val="00F06413"/>
    <w:rsid w:val="00F27D76"/>
    <w:rsid w:val="00F31BB5"/>
    <w:rsid w:val="00F40C7A"/>
    <w:rsid w:val="00F62DDB"/>
    <w:rsid w:val="00F637D1"/>
    <w:rsid w:val="00FA0A67"/>
    <w:rsid w:val="00FA2B05"/>
    <w:rsid w:val="00FA5E0A"/>
    <w:rsid w:val="00FA7D42"/>
    <w:rsid w:val="00FB326D"/>
    <w:rsid w:val="00FD5D57"/>
    <w:rsid w:val="00FD6ED2"/>
    <w:rsid w:val="00FF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2FE192-86C7-4A9C-BC24-3AC616AD9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00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0FB8"/>
  </w:style>
  <w:style w:type="paragraph" w:styleId="a5">
    <w:name w:val="footer"/>
    <w:basedOn w:val="a"/>
    <w:link w:val="a6"/>
    <w:uiPriority w:val="99"/>
    <w:semiHidden/>
    <w:unhideWhenUsed/>
    <w:rsid w:val="00600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0FB8"/>
  </w:style>
  <w:style w:type="paragraph" w:styleId="a7">
    <w:name w:val="Balloon Text"/>
    <w:basedOn w:val="a"/>
    <w:link w:val="a8"/>
    <w:uiPriority w:val="99"/>
    <w:semiHidden/>
    <w:unhideWhenUsed/>
    <w:rsid w:val="009C2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29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81F75-AA8C-453B-9524-871B5A0EF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1617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2020-12-07T12:58:00Z</cp:lastPrinted>
  <dcterms:created xsi:type="dcterms:W3CDTF">2026-01-13T07:46:00Z</dcterms:created>
  <dcterms:modified xsi:type="dcterms:W3CDTF">2026-01-21T14:26:00Z</dcterms:modified>
</cp:coreProperties>
</file>